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3BF75" w14:textId="7C14006D" w:rsidR="004B1F76" w:rsidRPr="004B1F76" w:rsidRDefault="004B1F76">
      <w:pPr>
        <w:rPr>
          <w:b/>
          <w:bCs/>
          <w:sz w:val="28"/>
          <w:szCs w:val="28"/>
        </w:rPr>
      </w:pPr>
      <w:r w:rsidRPr="004B1F76">
        <w:rPr>
          <w:b/>
          <w:bCs/>
          <w:sz w:val="28"/>
          <w:szCs w:val="28"/>
        </w:rPr>
        <w:t>#</w:t>
      </w:r>
      <w:r>
        <w:rPr>
          <w:b/>
          <w:bCs/>
          <w:sz w:val="28"/>
          <w:szCs w:val="28"/>
        </w:rPr>
        <w:t xml:space="preserve"> This is main page</w:t>
      </w:r>
      <w:r w:rsidR="00A25355">
        <w:rPr>
          <w:b/>
          <w:bCs/>
          <w:sz w:val="28"/>
          <w:szCs w:val="28"/>
        </w:rPr>
        <w:t xml:space="preserve"> of project</w:t>
      </w:r>
    </w:p>
    <w:p w14:paraId="32D5BE65" w14:textId="77777777" w:rsidR="004B1F76" w:rsidRDefault="004B1F76"/>
    <w:p w14:paraId="4641ACE3" w14:textId="589E73BD" w:rsidR="00897509" w:rsidRDefault="004B1F76">
      <w:r w:rsidRPr="004B1F76">
        <w:drawing>
          <wp:inline distT="0" distB="0" distL="0" distR="0" wp14:anchorId="3F0BF706" wp14:editId="1FFE193A">
            <wp:extent cx="5731510" cy="28213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EBEE" w14:textId="70C9F43B" w:rsidR="004B1F76" w:rsidRDefault="004B1F76"/>
    <w:p w14:paraId="0EAB756C" w14:textId="3BF39407" w:rsidR="004B1F76" w:rsidRPr="004B1F76" w:rsidRDefault="004B1F76">
      <w:pPr>
        <w:rPr>
          <w:b/>
          <w:bCs/>
          <w:sz w:val="28"/>
          <w:szCs w:val="28"/>
        </w:rPr>
      </w:pPr>
      <w:r w:rsidRPr="004B1F76">
        <w:rPr>
          <w:b/>
          <w:bCs/>
          <w:sz w:val="28"/>
          <w:szCs w:val="28"/>
        </w:rPr>
        <w:t xml:space="preserve"># When we click on Admin login </w:t>
      </w:r>
      <w:r w:rsidR="00A25355">
        <w:rPr>
          <w:b/>
          <w:bCs/>
          <w:sz w:val="28"/>
          <w:szCs w:val="28"/>
        </w:rPr>
        <w:t>button Admin login page opens</w:t>
      </w:r>
    </w:p>
    <w:p w14:paraId="3B18A488" w14:textId="3BC9215F" w:rsidR="004B1F76" w:rsidRDefault="004B1F76">
      <w:r w:rsidRPr="004B1F76">
        <w:drawing>
          <wp:inline distT="0" distB="0" distL="0" distR="0" wp14:anchorId="1B7A4418" wp14:editId="329290C8">
            <wp:extent cx="5731510" cy="28232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15C0" w14:textId="06D9313C" w:rsidR="004B1F76" w:rsidRDefault="004B1F76"/>
    <w:p w14:paraId="55426D0A" w14:textId="5FCD1E20" w:rsidR="004B1F76" w:rsidRPr="009D5312" w:rsidRDefault="004B1F76">
      <w:pPr>
        <w:rPr>
          <w:b/>
          <w:bCs/>
          <w:sz w:val="28"/>
          <w:szCs w:val="28"/>
        </w:rPr>
      </w:pPr>
      <w:r w:rsidRPr="009D5312">
        <w:rPr>
          <w:b/>
          <w:bCs/>
          <w:sz w:val="28"/>
          <w:szCs w:val="28"/>
        </w:rPr>
        <w:t># Then Enter Admin Id and password</w:t>
      </w:r>
    </w:p>
    <w:p w14:paraId="5B09A1DE" w14:textId="626BBC76" w:rsidR="004B1F76" w:rsidRDefault="009D5312">
      <w:r w:rsidRPr="009D5312">
        <w:lastRenderedPageBreak/>
        <w:drawing>
          <wp:inline distT="0" distB="0" distL="0" distR="0" wp14:anchorId="5E7DE757" wp14:editId="704A0341">
            <wp:extent cx="5731510" cy="29330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1C7" w14:textId="162D4340" w:rsidR="009D5312" w:rsidRDefault="009D5312"/>
    <w:p w14:paraId="6179AD90" w14:textId="32BE40C2" w:rsidR="009D5312" w:rsidRDefault="009D5312">
      <w:pPr>
        <w:rPr>
          <w:b/>
          <w:bCs/>
          <w:sz w:val="28"/>
          <w:szCs w:val="28"/>
        </w:rPr>
      </w:pPr>
      <w:r w:rsidRPr="009D5312">
        <w:rPr>
          <w:b/>
          <w:bCs/>
          <w:sz w:val="28"/>
          <w:szCs w:val="28"/>
        </w:rPr>
        <w:t xml:space="preserve"># If invalid Admin ID or </w:t>
      </w:r>
      <w:r w:rsidRPr="009D5312">
        <w:rPr>
          <w:b/>
          <w:bCs/>
          <w:sz w:val="28"/>
          <w:szCs w:val="28"/>
        </w:rPr>
        <w:t>password</w:t>
      </w:r>
      <w:r w:rsidRPr="009D5312">
        <w:rPr>
          <w:b/>
          <w:bCs/>
          <w:sz w:val="28"/>
          <w:szCs w:val="28"/>
        </w:rPr>
        <w:t xml:space="preserve"> is </w:t>
      </w:r>
      <w:proofErr w:type="gramStart"/>
      <w:r w:rsidRPr="009D5312">
        <w:rPr>
          <w:b/>
          <w:bCs/>
          <w:sz w:val="28"/>
          <w:szCs w:val="28"/>
        </w:rPr>
        <w:t>ID</w:t>
      </w:r>
      <w:proofErr w:type="gramEnd"/>
      <w:r w:rsidR="00A25355">
        <w:rPr>
          <w:b/>
          <w:bCs/>
          <w:sz w:val="28"/>
          <w:szCs w:val="28"/>
        </w:rPr>
        <w:t xml:space="preserve"> we get </w:t>
      </w:r>
      <w:proofErr w:type="spellStart"/>
      <w:r w:rsidR="00A25355">
        <w:rPr>
          <w:b/>
          <w:bCs/>
          <w:sz w:val="28"/>
          <w:szCs w:val="28"/>
        </w:rPr>
        <w:t>a</w:t>
      </w:r>
      <w:proofErr w:type="spellEnd"/>
      <w:r w:rsidR="00A25355">
        <w:rPr>
          <w:b/>
          <w:bCs/>
          <w:sz w:val="28"/>
          <w:szCs w:val="28"/>
        </w:rPr>
        <w:t xml:space="preserve"> error message</w:t>
      </w:r>
    </w:p>
    <w:p w14:paraId="31EB83D7" w14:textId="722D7662" w:rsidR="009D5312" w:rsidRDefault="009D5312">
      <w:pPr>
        <w:rPr>
          <w:b/>
          <w:bCs/>
          <w:sz w:val="28"/>
          <w:szCs w:val="28"/>
        </w:rPr>
      </w:pPr>
      <w:r w:rsidRPr="009D5312">
        <w:rPr>
          <w:b/>
          <w:bCs/>
          <w:sz w:val="28"/>
          <w:szCs w:val="28"/>
        </w:rPr>
        <w:drawing>
          <wp:inline distT="0" distB="0" distL="0" distR="0" wp14:anchorId="625E9583" wp14:editId="32AEACF1">
            <wp:extent cx="5731510" cy="30473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8FD3" w14:textId="5051862A" w:rsidR="009D5312" w:rsidRDefault="009D5312">
      <w:pPr>
        <w:rPr>
          <w:b/>
          <w:bCs/>
          <w:sz w:val="28"/>
          <w:szCs w:val="28"/>
        </w:rPr>
      </w:pPr>
    </w:p>
    <w:p w14:paraId="6294E467" w14:textId="769682D5" w:rsidR="009D5312" w:rsidRDefault="00773F8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When correct Admin Id password </w:t>
      </w:r>
      <w:r w:rsidR="00A25355">
        <w:rPr>
          <w:b/>
          <w:bCs/>
          <w:sz w:val="28"/>
          <w:szCs w:val="28"/>
        </w:rPr>
        <w:t>Admin page opens</w:t>
      </w:r>
    </w:p>
    <w:p w14:paraId="311CF7E6" w14:textId="77777777" w:rsidR="00C3290C" w:rsidRDefault="00C3290C">
      <w:pPr>
        <w:rPr>
          <w:b/>
          <w:bCs/>
          <w:sz w:val="28"/>
          <w:szCs w:val="28"/>
        </w:rPr>
      </w:pPr>
    </w:p>
    <w:p w14:paraId="0DAC835F" w14:textId="15790818" w:rsidR="00C3290C" w:rsidRDefault="00C3290C">
      <w:pPr>
        <w:rPr>
          <w:b/>
          <w:bCs/>
          <w:sz w:val="28"/>
          <w:szCs w:val="28"/>
        </w:rPr>
      </w:pPr>
      <w:r w:rsidRPr="00C3290C">
        <w:rPr>
          <w:b/>
          <w:bCs/>
          <w:sz w:val="28"/>
          <w:szCs w:val="28"/>
        </w:rPr>
        <w:lastRenderedPageBreak/>
        <w:drawing>
          <wp:inline distT="0" distB="0" distL="0" distR="0" wp14:anchorId="26B1FB8D" wp14:editId="211C9E10">
            <wp:extent cx="5731510" cy="29476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A26" w14:textId="0D816DF2" w:rsidR="00A25557" w:rsidRDefault="00A25557">
      <w:pPr>
        <w:rPr>
          <w:b/>
          <w:bCs/>
          <w:sz w:val="28"/>
          <w:szCs w:val="28"/>
        </w:rPr>
      </w:pPr>
    </w:p>
    <w:p w14:paraId="3963A419" w14:textId="2E939346" w:rsidR="00A25557" w:rsidRDefault="00A255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</w:t>
      </w:r>
      <w:r w:rsidR="00FF3F52">
        <w:rPr>
          <w:b/>
          <w:bCs/>
          <w:sz w:val="28"/>
          <w:szCs w:val="28"/>
        </w:rPr>
        <w:t xml:space="preserve">Above </w:t>
      </w:r>
      <w:r>
        <w:rPr>
          <w:b/>
          <w:bCs/>
          <w:sz w:val="28"/>
          <w:szCs w:val="28"/>
        </w:rPr>
        <w:t xml:space="preserve">is Admin page </w:t>
      </w:r>
    </w:p>
    <w:p w14:paraId="53B5789F" w14:textId="5D6A4D2D" w:rsidR="00A25557" w:rsidRPr="00A25355" w:rsidRDefault="00A25557">
      <w:pPr>
        <w:rPr>
          <w:sz w:val="28"/>
          <w:szCs w:val="28"/>
        </w:rPr>
      </w:pPr>
      <w:r w:rsidRPr="00A25355">
        <w:rPr>
          <w:sz w:val="28"/>
          <w:szCs w:val="28"/>
        </w:rPr>
        <w:t xml:space="preserve"> Here we can add,</w:t>
      </w:r>
      <w:r w:rsidR="00A25355" w:rsidRPr="00A25355">
        <w:rPr>
          <w:sz w:val="28"/>
          <w:szCs w:val="28"/>
        </w:rPr>
        <w:t xml:space="preserve"> update or delete books</w:t>
      </w:r>
    </w:p>
    <w:p w14:paraId="0E3CF82A" w14:textId="5409251E" w:rsidR="00C3290C" w:rsidRDefault="00C3290C">
      <w:pPr>
        <w:rPr>
          <w:b/>
          <w:bCs/>
          <w:sz w:val="28"/>
          <w:szCs w:val="28"/>
        </w:rPr>
      </w:pPr>
    </w:p>
    <w:p w14:paraId="7DE1E322" w14:textId="3319BC8B" w:rsidR="00C3290C" w:rsidRDefault="00C329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# When clicked on user login</w:t>
      </w:r>
      <w:r w:rsidR="00FF3F52">
        <w:rPr>
          <w:b/>
          <w:bCs/>
          <w:sz w:val="28"/>
          <w:szCs w:val="28"/>
        </w:rPr>
        <w:t xml:space="preserve"> button on main page user login page opens</w:t>
      </w:r>
    </w:p>
    <w:p w14:paraId="1ABB04AC" w14:textId="13AEFF46" w:rsidR="00C3290C" w:rsidRDefault="00C3290C">
      <w:pPr>
        <w:rPr>
          <w:b/>
          <w:bCs/>
          <w:sz w:val="28"/>
          <w:szCs w:val="28"/>
        </w:rPr>
      </w:pPr>
    </w:p>
    <w:p w14:paraId="3B83CA2A" w14:textId="77B5EBA9" w:rsidR="00C3290C" w:rsidRDefault="00C3290C">
      <w:pPr>
        <w:rPr>
          <w:b/>
          <w:bCs/>
          <w:sz w:val="28"/>
          <w:szCs w:val="28"/>
        </w:rPr>
      </w:pPr>
      <w:r w:rsidRPr="00C3290C">
        <w:rPr>
          <w:b/>
          <w:bCs/>
          <w:sz w:val="28"/>
          <w:szCs w:val="28"/>
        </w:rPr>
        <w:drawing>
          <wp:inline distT="0" distB="0" distL="0" distR="0" wp14:anchorId="2CD38A79" wp14:editId="1F9CC0C5">
            <wp:extent cx="5731510" cy="29076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B931" w14:textId="4AB35DF3" w:rsidR="00EB44EA" w:rsidRDefault="00EB44EA">
      <w:pPr>
        <w:rPr>
          <w:b/>
          <w:bCs/>
          <w:sz w:val="28"/>
          <w:szCs w:val="28"/>
        </w:rPr>
      </w:pPr>
    </w:p>
    <w:p w14:paraId="5E280240" w14:textId="419B2BCD" w:rsidR="00EB44EA" w:rsidRDefault="00EB44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Enter User ID and password </w:t>
      </w:r>
    </w:p>
    <w:p w14:paraId="78EC3461" w14:textId="326E33E9" w:rsidR="00EB44EA" w:rsidRDefault="00EB44EA">
      <w:pPr>
        <w:rPr>
          <w:b/>
          <w:bCs/>
          <w:sz w:val="28"/>
          <w:szCs w:val="28"/>
        </w:rPr>
      </w:pPr>
      <w:r w:rsidRPr="00EB44EA">
        <w:rPr>
          <w:b/>
          <w:bCs/>
          <w:sz w:val="28"/>
          <w:szCs w:val="28"/>
        </w:rPr>
        <w:lastRenderedPageBreak/>
        <w:drawing>
          <wp:inline distT="0" distB="0" distL="0" distR="0" wp14:anchorId="5BF84F6D" wp14:editId="0F2C52B9">
            <wp:extent cx="5731510" cy="29159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4E08" w14:textId="14206153" w:rsidR="00EB44EA" w:rsidRDefault="00EB44EA">
      <w:pPr>
        <w:rPr>
          <w:b/>
          <w:bCs/>
          <w:sz w:val="28"/>
          <w:szCs w:val="28"/>
        </w:rPr>
      </w:pPr>
    </w:p>
    <w:p w14:paraId="39426D84" w14:textId="374EDF33" w:rsidR="00EB44EA" w:rsidRDefault="00EB44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If invalid User Id or Password is </w:t>
      </w:r>
      <w:proofErr w:type="gramStart"/>
      <w:r>
        <w:rPr>
          <w:b/>
          <w:bCs/>
          <w:sz w:val="28"/>
          <w:szCs w:val="28"/>
        </w:rPr>
        <w:t>entered</w:t>
      </w:r>
      <w:proofErr w:type="gramEnd"/>
      <w:r w:rsidR="00FF3F52">
        <w:rPr>
          <w:b/>
          <w:bCs/>
          <w:sz w:val="28"/>
          <w:szCs w:val="28"/>
        </w:rPr>
        <w:t xml:space="preserve"> we get error message</w:t>
      </w:r>
    </w:p>
    <w:p w14:paraId="1FA1BF90" w14:textId="2EA454CC" w:rsidR="00EB44EA" w:rsidRDefault="00EB44EA">
      <w:pPr>
        <w:rPr>
          <w:b/>
          <w:bCs/>
          <w:sz w:val="28"/>
          <w:szCs w:val="28"/>
        </w:rPr>
      </w:pPr>
      <w:r w:rsidRPr="00EB44EA">
        <w:rPr>
          <w:b/>
          <w:bCs/>
          <w:sz w:val="28"/>
          <w:szCs w:val="28"/>
        </w:rPr>
        <w:drawing>
          <wp:inline distT="0" distB="0" distL="0" distR="0" wp14:anchorId="6A918EEF" wp14:editId="25FE7A3E">
            <wp:extent cx="5731510" cy="28187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D964" w14:textId="0581D5E1" w:rsidR="00EB44EA" w:rsidRDefault="00EB44EA">
      <w:pPr>
        <w:rPr>
          <w:b/>
          <w:bCs/>
          <w:sz w:val="28"/>
          <w:szCs w:val="28"/>
        </w:rPr>
      </w:pPr>
    </w:p>
    <w:p w14:paraId="60F6D8A7" w14:textId="3E979D9D" w:rsidR="00EB44EA" w:rsidRDefault="00EB44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If you don’t have registered user Id </w:t>
      </w:r>
      <w:proofErr w:type="gramStart"/>
      <w:r>
        <w:rPr>
          <w:b/>
          <w:bCs/>
          <w:sz w:val="28"/>
          <w:szCs w:val="28"/>
        </w:rPr>
        <w:t>password</w:t>
      </w:r>
      <w:proofErr w:type="gramEnd"/>
      <w:r>
        <w:rPr>
          <w:b/>
          <w:bCs/>
          <w:sz w:val="28"/>
          <w:szCs w:val="28"/>
        </w:rPr>
        <w:t xml:space="preserve"> click on sign in</w:t>
      </w:r>
      <w:r w:rsidR="00FF3F52">
        <w:rPr>
          <w:b/>
          <w:bCs/>
          <w:sz w:val="28"/>
          <w:szCs w:val="28"/>
        </w:rPr>
        <w:t xml:space="preserve"> button on user login page or click on User registration button on main page </w:t>
      </w:r>
    </w:p>
    <w:p w14:paraId="59867676" w14:textId="131448B4" w:rsidR="00FF3F52" w:rsidRDefault="00FF3F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Then user registration page opens.</w:t>
      </w:r>
    </w:p>
    <w:p w14:paraId="2CD6B636" w14:textId="77777777" w:rsidR="004D0F9F" w:rsidRDefault="00EB44EA">
      <w:pPr>
        <w:rPr>
          <w:b/>
          <w:bCs/>
          <w:sz w:val="28"/>
          <w:szCs w:val="28"/>
        </w:rPr>
      </w:pPr>
      <w:r w:rsidRPr="00EB44EA">
        <w:rPr>
          <w:b/>
          <w:bCs/>
          <w:sz w:val="28"/>
          <w:szCs w:val="28"/>
        </w:rPr>
        <w:lastRenderedPageBreak/>
        <w:drawing>
          <wp:inline distT="0" distB="0" distL="0" distR="0" wp14:anchorId="0AC98133" wp14:editId="43FD9AC7">
            <wp:extent cx="5731510" cy="29349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5BC8" w14:textId="51510918" w:rsidR="006B1246" w:rsidRDefault="00EB44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# If a field is left </w:t>
      </w:r>
      <w:proofErr w:type="gramStart"/>
      <w:r>
        <w:rPr>
          <w:b/>
          <w:bCs/>
          <w:sz w:val="28"/>
          <w:szCs w:val="28"/>
        </w:rPr>
        <w:t xml:space="preserve">blank </w:t>
      </w:r>
      <w:r w:rsidR="006B1246">
        <w:rPr>
          <w:b/>
          <w:bCs/>
          <w:sz w:val="28"/>
          <w:szCs w:val="28"/>
        </w:rPr>
        <w:t xml:space="preserve"> </w:t>
      </w:r>
      <w:r w:rsidR="00FF3F52">
        <w:rPr>
          <w:b/>
          <w:bCs/>
          <w:sz w:val="28"/>
          <w:szCs w:val="28"/>
        </w:rPr>
        <w:t>we</w:t>
      </w:r>
      <w:proofErr w:type="gramEnd"/>
      <w:r w:rsidR="00FF3F52">
        <w:rPr>
          <w:b/>
          <w:bCs/>
          <w:sz w:val="28"/>
          <w:szCs w:val="28"/>
        </w:rPr>
        <w:t xml:space="preserve"> get error message</w:t>
      </w:r>
      <w:r w:rsidR="006B1246" w:rsidRPr="006B1246">
        <w:rPr>
          <w:b/>
          <w:bCs/>
          <w:sz w:val="28"/>
          <w:szCs w:val="28"/>
        </w:rPr>
        <w:drawing>
          <wp:inline distT="0" distB="0" distL="0" distR="0" wp14:anchorId="23E8FD24" wp14:editId="3C4415B6">
            <wp:extent cx="5334744" cy="6268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78BD" w14:textId="2C7AB43E" w:rsidR="00F2703B" w:rsidRDefault="00F2703B">
      <w:pPr>
        <w:rPr>
          <w:b/>
          <w:bCs/>
          <w:sz w:val="28"/>
          <w:szCs w:val="28"/>
        </w:rPr>
      </w:pPr>
    </w:p>
    <w:p w14:paraId="7A61703B" w14:textId="4F487B47" w:rsidR="00F2703B" w:rsidRDefault="00F2703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If password and Confirm password not </w:t>
      </w:r>
      <w:proofErr w:type="gramStart"/>
      <w:r>
        <w:rPr>
          <w:b/>
          <w:bCs/>
          <w:sz w:val="28"/>
          <w:szCs w:val="28"/>
        </w:rPr>
        <w:t>matched</w:t>
      </w:r>
      <w:proofErr w:type="gramEnd"/>
      <w:r w:rsidR="00FF3F52">
        <w:rPr>
          <w:b/>
          <w:bCs/>
          <w:sz w:val="28"/>
          <w:szCs w:val="28"/>
        </w:rPr>
        <w:t xml:space="preserve"> we get error message</w:t>
      </w:r>
    </w:p>
    <w:p w14:paraId="74C19BDB" w14:textId="292AA360" w:rsidR="00F2703B" w:rsidRDefault="00F2703B">
      <w:pPr>
        <w:rPr>
          <w:b/>
          <w:bCs/>
          <w:sz w:val="28"/>
          <w:szCs w:val="28"/>
        </w:rPr>
      </w:pPr>
      <w:r w:rsidRPr="00F2703B">
        <w:rPr>
          <w:b/>
          <w:bCs/>
          <w:sz w:val="28"/>
          <w:szCs w:val="28"/>
        </w:rPr>
        <w:lastRenderedPageBreak/>
        <w:drawing>
          <wp:inline distT="0" distB="0" distL="0" distR="0" wp14:anchorId="606DB5B4" wp14:editId="11D4BB85">
            <wp:extent cx="5731510" cy="33039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6D58" w14:textId="67D1B025" w:rsidR="00F2703B" w:rsidRDefault="00F2703B">
      <w:pPr>
        <w:rPr>
          <w:b/>
          <w:bCs/>
          <w:sz w:val="28"/>
          <w:szCs w:val="28"/>
        </w:rPr>
      </w:pPr>
    </w:p>
    <w:p w14:paraId="725F59D9" w14:textId="4F6C22DF" w:rsidR="00F2703B" w:rsidRDefault="00F2703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If all the fields are filled properly then user gets </w:t>
      </w:r>
      <w:r w:rsidR="006F53F1">
        <w:rPr>
          <w:b/>
          <w:bCs/>
          <w:sz w:val="28"/>
          <w:szCs w:val="28"/>
        </w:rPr>
        <w:t xml:space="preserve">Confirmation message with </w:t>
      </w:r>
      <w:r>
        <w:rPr>
          <w:b/>
          <w:bCs/>
          <w:sz w:val="28"/>
          <w:szCs w:val="28"/>
        </w:rPr>
        <w:t>User Id and password</w:t>
      </w:r>
    </w:p>
    <w:p w14:paraId="7E541A77" w14:textId="4CE26541" w:rsidR="00F2703B" w:rsidRDefault="00F2703B">
      <w:pPr>
        <w:rPr>
          <w:b/>
          <w:bCs/>
          <w:sz w:val="28"/>
          <w:szCs w:val="28"/>
        </w:rPr>
      </w:pPr>
      <w:r w:rsidRPr="00F2703B">
        <w:rPr>
          <w:b/>
          <w:bCs/>
          <w:sz w:val="28"/>
          <w:szCs w:val="28"/>
        </w:rPr>
        <w:drawing>
          <wp:inline distT="0" distB="0" distL="0" distR="0" wp14:anchorId="6E6AF6E0" wp14:editId="7C2FB291">
            <wp:extent cx="5731510" cy="28886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3CC4" w14:textId="284EEFFD" w:rsidR="00F2703B" w:rsidRDefault="00F2703B">
      <w:pPr>
        <w:rPr>
          <w:b/>
          <w:bCs/>
          <w:sz w:val="28"/>
          <w:szCs w:val="28"/>
        </w:rPr>
      </w:pPr>
    </w:p>
    <w:p w14:paraId="77598D01" w14:textId="1ECF5661" w:rsidR="00F2703B" w:rsidRDefault="003176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All the user information is stored in </w:t>
      </w:r>
      <w:proofErr w:type="spellStart"/>
      <w:r>
        <w:rPr>
          <w:b/>
          <w:bCs/>
          <w:sz w:val="28"/>
          <w:szCs w:val="28"/>
        </w:rPr>
        <w:t>postgres</w:t>
      </w:r>
      <w:proofErr w:type="spellEnd"/>
      <w:r>
        <w:rPr>
          <w:b/>
          <w:bCs/>
          <w:sz w:val="28"/>
          <w:szCs w:val="28"/>
        </w:rPr>
        <w:t xml:space="preserve"> database</w:t>
      </w:r>
    </w:p>
    <w:p w14:paraId="13317A91" w14:textId="37EE6F02" w:rsidR="00317671" w:rsidRDefault="00317671">
      <w:pPr>
        <w:rPr>
          <w:b/>
          <w:bCs/>
          <w:sz w:val="28"/>
          <w:szCs w:val="28"/>
        </w:rPr>
      </w:pPr>
      <w:r w:rsidRPr="00317671">
        <w:rPr>
          <w:b/>
          <w:bCs/>
          <w:sz w:val="28"/>
          <w:szCs w:val="28"/>
        </w:rPr>
        <w:lastRenderedPageBreak/>
        <w:drawing>
          <wp:inline distT="0" distB="0" distL="0" distR="0" wp14:anchorId="2BB80D03" wp14:editId="4ED7FD63">
            <wp:extent cx="4877481" cy="16385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6AE1" w14:textId="23821AB3" w:rsidR="00357A33" w:rsidRDefault="00357A33">
      <w:pPr>
        <w:rPr>
          <w:b/>
          <w:bCs/>
          <w:sz w:val="28"/>
          <w:szCs w:val="28"/>
        </w:rPr>
      </w:pPr>
    </w:p>
    <w:p w14:paraId="5146FA27" w14:textId="28CCD131" w:rsidR="00357A33" w:rsidRDefault="00357A33">
      <w:pPr>
        <w:rPr>
          <w:b/>
          <w:bCs/>
          <w:sz w:val="28"/>
          <w:szCs w:val="28"/>
        </w:rPr>
      </w:pPr>
      <w:r w:rsidRPr="00357A33">
        <w:rPr>
          <w:b/>
          <w:bCs/>
          <w:sz w:val="28"/>
          <w:szCs w:val="28"/>
        </w:rPr>
        <w:drawing>
          <wp:inline distT="0" distB="0" distL="0" distR="0" wp14:anchorId="167053D9" wp14:editId="6E4D5BEF">
            <wp:extent cx="5468113" cy="20957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17E5" w14:textId="1DDB96E4" w:rsidR="00357A33" w:rsidRDefault="00357A33">
      <w:pPr>
        <w:rPr>
          <w:b/>
          <w:bCs/>
          <w:sz w:val="28"/>
          <w:szCs w:val="28"/>
        </w:rPr>
      </w:pPr>
    </w:p>
    <w:p w14:paraId="0C38757C" w14:textId="29427203" w:rsidR="00357A33" w:rsidRDefault="00357A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# When correct user Id and password is entered</w:t>
      </w:r>
      <w:r w:rsidR="004D0F9F">
        <w:rPr>
          <w:b/>
          <w:bCs/>
          <w:sz w:val="28"/>
          <w:szCs w:val="28"/>
        </w:rPr>
        <w:t xml:space="preserve"> User page opens</w:t>
      </w:r>
    </w:p>
    <w:p w14:paraId="5FEA1762" w14:textId="3EAAA443" w:rsidR="00357A33" w:rsidRDefault="00357A33">
      <w:pPr>
        <w:rPr>
          <w:b/>
          <w:bCs/>
          <w:sz w:val="28"/>
          <w:szCs w:val="28"/>
        </w:rPr>
      </w:pPr>
      <w:r w:rsidRPr="00357A33">
        <w:rPr>
          <w:b/>
          <w:bCs/>
          <w:sz w:val="28"/>
          <w:szCs w:val="28"/>
        </w:rPr>
        <w:drawing>
          <wp:inline distT="0" distB="0" distL="0" distR="0" wp14:anchorId="63B5AE95" wp14:editId="1694DDCA">
            <wp:extent cx="5731510" cy="29413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746F" w14:textId="62BB94D9" w:rsidR="00A25557" w:rsidRDefault="00A25557">
      <w:pPr>
        <w:rPr>
          <w:b/>
          <w:bCs/>
          <w:sz w:val="28"/>
          <w:szCs w:val="28"/>
        </w:rPr>
      </w:pPr>
    </w:p>
    <w:p w14:paraId="514A3075" w14:textId="53510ABE" w:rsidR="00A25557" w:rsidRDefault="00A255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# </w:t>
      </w:r>
      <w:r w:rsidR="004D0F9F">
        <w:rPr>
          <w:b/>
          <w:bCs/>
          <w:sz w:val="28"/>
          <w:szCs w:val="28"/>
        </w:rPr>
        <w:t xml:space="preserve">When user click </w:t>
      </w:r>
      <w:r>
        <w:rPr>
          <w:b/>
          <w:bCs/>
          <w:sz w:val="28"/>
          <w:szCs w:val="28"/>
        </w:rPr>
        <w:t xml:space="preserve">View all </w:t>
      </w:r>
      <w:r w:rsidR="004D0F9F">
        <w:rPr>
          <w:b/>
          <w:bCs/>
          <w:sz w:val="28"/>
          <w:szCs w:val="28"/>
        </w:rPr>
        <w:t>button all the books are displayed in the list box</w:t>
      </w:r>
    </w:p>
    <w:p w14:paraId="3CA602A6" w14:textId="218FCE2F" w:rsidR="00A25557" w:rsidRDefault="00A25557">
      <w:pPr>
        <w:rPr>
          <w:b/>
          <w:bCs/>
          <w:sz w:val="28"/>
          <w:szCs w:val="28"/>
        </w:rPr>
      </w:pPr>
      <w:r w:rsidRPr="00A25557">
        <w:rPr>
          <w:b/>
          <w:bCs/>
          <w:sz w:val="28"/>
          <w:szCs w:val="28"/>
        </w:rPr>
        <w:lastRenderedPageBreak/>
        <w:drawing>
          <wp:inline distT="0" distB="0" distL="0" distR="0" wp14:anchorId="7AC91FDF" wp14:editId="4E15489F">
            <wp:extent cx="5731510" cy="29419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B36C" w14:textId="1B21019D" w:rsidR="00A25557" w:rsidRDefault="00A25557">
      <w:pPr>
        <w:rPr>
          <w:b/>
          <w:bCs/>
          <w:sz w:val="28"/>
          <w:szCs w:val="28"/>
        </w:rPr>
      </w:pPr>
    </w:p>
    <w:p w14:paraId="5C47B388" w14:textId="2B91DA86" w:rsidR="00A25557" w:rsidRPr="009D5312" w:rsidRDefault="00A255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Here we can search by Title, Author, Year, or by Category</w:t>
      </w:r>
    </w:p>
    <w:sectPr w:rsidR="00A25557" w:rsidRPr="009D53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F76"/>
    <w:rsid w:val="00317671"/>
    <w:rsid w:val="00357A33"/>
    <w:rsid w:val="004B1F76"/>
    <w:rsid w:val="004D0F9F"/>
    <w:rsid w:val="006B1246"/>
    <w:rsid w:val="006F53F1"/>
    <w:rsid w:val="00773F85"/>
    <w:rsid w:val="00897509"/>
    <w:rsid w:val="009D5312"/>
    <w:rsid w:val="00A25355"/>
    <w:rsid w:val="00A25557"/>
    <w:rsid w:val="00C3290C"/>
    <w:rsid w:val="00EB44EA"/>
    <w:rsid w:val="00F2703B"/>
    <w:rsid w:val="00FF3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9999F"/>
  <w15:chartTrackingRefBased/>
  <w15:docId w15:val="{20BA0B3E-097F-46A5-AE8A-73D44CC78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9</Pages>
  <Words>175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Dubal</dc:creator>
  <cp:keywords/>
  <dc:description/>
  <cp:lastModifiedBy>Rahul Dubal</cp:lastModifiedBy>
  <cp:revision>1</cp:revision>
  <dcterms:created xsi:type="dcterms:W3CDTF">2022-07-17T12:22:00Z</dcterms:created>
  <dcterms:modified xsi:type="dcterms:W3CDTF">2022-07-17T14:58:00Z</dcterms:modified>
</cp:coreProperties>
</file>